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E7" w:rsidRPr="003E120E" w:rsidRDefault="008732E7" w:rsidP="008732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Mẫu A</w:t>
      </w:r>
      <w:r w:rsidRPr="003E120E">
        <w:rPr>
          <w:b/>
          <w:sz w:val="24"/>
          <w:szCs w:val="24"/>
        </w:rPr>
        <w:t>3-ĐXNV.ĐA</w:t>
      </w:r>
    </w:p>
    <w:p w:rsidR="008732E7" w:rsidRPr="003E120E" w:rsidRDefault="008732E7" w:rsidP="008732E7">
      <w:pPr>
        <w:spacing w:after="120"/>
        <w:jc w:val="right"/>
        <w:rPr>
          <w:sz w:val="26"/>
          <w:szCs w:val="26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8732E7" w:rsidRPr="003E120E" w:rsidTr="00330FB5">
        <w:tc>
          <w:tcPr>
            <w:tcW w:w="4537" w:type="dxa"/>
          </w:tcPr>
          <w:p w:rsidR="008732E7" w:rsidRPr="003E120E" w:rsidRDefault="008732E7" w:rsidP="00330F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:rsidR="008732E7" w:rsidRPr="003E120E" w:rsidRDefault="008732E7" w:rsidP="00330F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B4647" wp14:editId="6454107F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NZuJXS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8732E7" w:rsidRPr="003E120E" w:rsidRDefault="008732E7" w:rsidP="00330F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:rsidR="008732E7" w:rsidRPr="003E120E" w:rsidRDefault="008732E7" w:rsidP="00330FB5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:rsidR="008732E7" w:rsidRPr="003E120E" w:rsidRDefault="008732E7" w:rsidP="00330FB5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015C9" wp14:editId="55605F43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7rxN7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:rsidR="008732E7" w:rsidRPr="003E120E" w:rsidRDefault="008732E7" w:rsidP="008732E7">
      <w:pPr>
        <w:keepNext/>
        <w:jc w:val="center"/>
        <w:rPr>
          <w:b/>
          <w:sz w:val="26"/>
          <w:szCs w:val="26"/>
        </w:rPr>
      </w:pPr>
    </w:p>
    <w:p w:rsidR="008732E7" w:rsidRPr="003E120E" w:rsidRDefault="008732E7" w:rsidP="008732E7">
      <w:pPr>
        <w:keepNext/>
        <w:jc w:val="center"/>
        <w:rPr>
          <w:b/>
          <w:sz w:val="26"/>
          <w:szCs w:val="26"/>
        </w:rPr>
      </w:pPr>
    </w:p>
    <w:p w:rsidR="008732E7" w:rsidRPr="003E120E" w:rsidRDefault="008732E7" w:rsidP="008732E7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>
        <w:rPr>
          <w:b/>
          <w:sz w:val="26"/>
          <w:szCs w:val="26"/>
        </w:rPr>
        <w:t xml:space="preserve"> CẤP TỈNH</w:t>
      </w:r>
      <w:bookmarkStart w:id="0" w:name="_GoBack"/>
      <w:bookmarkEnd w:id="0"/>
      <w:r w:rsidRPr="003E120E">
        <w:rPr>
          <w:b/>
          <w:sz w:val="26"/>
          <w:szCs w:val="26"/>
          <w:vertAlign w:val="superscript"/>
        </w:rPr>
        <w:footnoteReference w:id="1"/>
      </w:r>
      <w:r w:rsidRPr="003E120E">
        <w:rPr>
          <w:b/>
          <w:sz w:val="26"/>
          <w:szCs w:val="26"/>
        </w:rPr>
        <w:t xml:space="preserve"> </w:t>
      </w:r>
    </w:p>
    <w:p w:rsidR="008732E7" w:rsidRPr="003E120E" w:rsidRDefault="008732E7" w:rsidP="008732E7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án khoa học)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jc w:val="both"/>
      </w:pPr>
      <w:r w:rsidRPr="003E120E">
        <w:t>Tên nhiệm vụ: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Loại hình nhiệm vụ: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jc w:val="both"/>
      </w:pPr>
      <w:r w:rsidRPr="003E120E">
        <w:t>Căn cứ đề xuất: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Tính cấp thiết của Đề án khoa học: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Mục tiêu: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Dự kiến các nội dung chính cần thực hiện: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Dự kiến kết quả chính và các chỉ tiêu cần đạt: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Dự kiến phương án ứng dụng hoặc sử dụng các kết quả tạo ra: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 xml:space="preserve">Dự kiến hiệu quả mang lại: 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 xml:space="preserve"> Dự kiến kinh phí và thời gian thực hiện: 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 xml:space="preserve"> Danh mục tài liệu tham khảo:</w:t>
      </w:r>
    </w:p>
    <w:p w:rsidR="008732E7" w:rsidRPr="003E120E" w:rsidRDefault="008732E7" w:rsidP="008732E7">
      <w:pPr>
        <w:numPr>
          <w:ilvl w:val="0"/>
          <w:numId w:val="1"/>
        </w:numPr>
        <w:spacing w:before="120" w:after="120"/>
        <w:jc w:val="both"/>
      </w:pPr>
      <w:r w:rsidRPr="003E120E">
        <w:t xml:space="preserve"> Thông tin liên hệ: </w:t>
      </w:r>
    </w:p>
    <w:p w:rsidR="008732E7" w:rsidRPr="003E120E" w:rsidRDefault="008732E7" w:rsidP="008732E7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nhân................................................................................................</w:t>
      </w:r>
    </w:p>
    <w:p w:rsidR="008732E7" w:rsidRPr="003E120E" w:rsidRDefault="008732E7" w:rsidP="008732E7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nhân:.......................................</w:t>
      </w:r>
    </w:p>
    <w:p w:rsidR="008732E7" w:rsidRPr="003E120E" w:rsidRDefault="008732E7" w:rsidP="008732E7">
      <w:pPr>
        <w:tabs>
          <w:tab w:val="left" w:pos="426"/>
        </w:tabs>
        <w:spacing w:before="120" w:after="120"/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:rsidR="008732E7" w:rsidRPr="003E120E" w:rsidRDefault="008732E7" w:rsidP="008732E7">
      <w:pPr>
        <w:tabs>
          <w:tab w:val="left" w:pos="426"/>
        </w:tabs>
        <w:spacing w:before="120" w:after="120"/>
        <w:jc w:val="both"/>
      </w:pPr>
      <w:r w:rsidRPr="003E120E">
        <w:t xml:space="preserve">Email......... .............................................................................................................. </w:t>
      </w:r>
    </w:p>
    <w:p w:rsidR="008732E7" w:rsidRPr="003E120E" w:rsidRDefault="008732E7" w:rsidP="008732E7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hệ:.........................................................................................................</w:t>
      </w:r>
    </w:p>
    <w:p w:rsidR="008732E7" w:rsidRPr="003E120E" w:rsidRDefault="008732E7" w:rsidP="008732E7">
      <w:pPr>
        <w:jc w:val="both"/>
        <w:rPr>
          <w:sz w:val="26"/>
          <w:szCs w:val="26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8732E7" w:rsidRPr="003E120E" w:rsidTr="00330FB5">
        <w:tc>
          <w:tcPr>
            <w:tcW w:w="3888" w:type="dxa"/>
          </w:tcPr>
          <w:p w:rsidR="008732E7" w:rsidRPr="003E120E" w:rsidRDefault="008732E7" w:rsidP="00330FB5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8732E7" w:rsidRPr="003E120E" w:rsidRDefault="008732E7" w:rsidP="00330FB5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:rsidR="008732E7" w:rsidRPr="003E120E" w:rsidRDefault="008732E7" w:rsidP="00330FB5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TỔ CHỨC, CÁ NHÂN ĐỀ XUẤT</w:t>
            </w:r>
          </w:p>
          <w:p w:rsidR="008732E7" w:rsidRPr="003E120E" w:rsidRDefault="008732E7" w:rsidP="00330FB5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:rsidR="008732E7" w:rsidRPr="003E120E" w:rsidRDefault="008732E7" w:rsidP="008732E7">
      <w:pPr>
        <w:jc w:val="both"/>
      </w:pPr>
    </w:p>
    <w:p w:rsidR="00623E1D" w:rsidRDefault="00623E1D"/>
    <w:sectPr w:rsidR="00623E1D" w:rsidSect="008732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4E" w:rsidRDefault="00D3074E" w:rsidP="008732E7">
      <w:r>
        <w:separator/>
      </w:r>
    </w:p>
  </w:endnote>
  <w:endnote w:type="continuationSeparator" w:id="0">
    <w:p w:rsidR="00D3074E" w:rsidRDefault="00D3074E" w:rsidP="0087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4E" w:rsidRDefault="00D3074E" w:rsidP="008732E7">
      <w:r>
        <w:separator/>
      </w:r>
    </w:p>
  </w:footnote>
  <w:footnote w:type="continuationSeparator" w:id="0">
    <w:p w:rsidR="00D3074E" w:rsidRDefault="00D3074E" w:rsidP="008732E7">
      <w:r>
        <w:continuationSeparator/>
      </w:r>
    </w:p>
  </w:footnote>
  <w:footnote w:id="1">
    <w:p w:rsidR="008732E7" w:rsidRDefault="008732E7" w:rsidP="008732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4"/>
    <w:rsid w:val="00623E1D"/>
    <w:rsid w:val="006E1873"/>
    <w:rsid w:val="007A7014"/>
    <w:rsid w:val="008732E7"/>
    <w:rsid w:val="00D3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2025-01-22T08:25:00Z</dcterms:created>
  <dcterms:modified xsi:type="dcterms:W3CDTF">2025-01-22T08:27:00Z</dcterms:modified>
</cp:coreProperties>
</file>